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597B3" w14:textId="77777777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</w:rPr>
      </w:pPr>
    </w:p>
    <w:p w14:paraId="51A98D43" w14:textId="77777777"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13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14:paraId="709D1802" w14:textId="77777777"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55AEE84E" w14:textId="77777777" w:rsidR="004C07AC" w:rsidRPr="0074682E" w:rsidRDefault="004C07AC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74682E">
        <w:rPr>
          <w:rFonts w:ascii="Garamond" w:hAnsi="Garamond" w:cs="Arial"/>
          <w:sz w:val="24"/>
          <w:szCs w:val="24"/>
        </w:rPr>
        <w:t xml:space="preserve">pletamento delle procedure d’appalto per l’acquisizione di servizi, forniture, lavori e opere ai sensi del D. Lgs. 50/2016 e </w:t>
      </w:r>
      <w:proofErr w:type="spellStart"/>
      <w:r w:rsidR="008B54E8" w:rsidRPr="0074682E">
        <w:rPr>
          <w:rFonts w:ascii="Garamond" w:hAnsi="Garamond" w:cs="Arial"/>
          <w:sz w:val="24"/>
          <w:szCs w:val="24"/>
        </w:rPr>
        <w:t>s.m.i.</w:t>
      </w:r>
      <w:proofErr w:type="spellEnd"/>
      <w:r w:rsidRPr="0074682E">
        <w:rPr>
          <w:rFonts w:ascii="Garamond" w:hAnsi="Garamond" w:cs="Arial"/>
          <w:sz w:val="24"/>
          <w:szCs w:val="24"/>
        </w:rPr>
        <w:t>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r w:rsidRPr="0074682E">
        <w:rPr>
          <w:rFonts w:ascii="Garamond" w:hAnsi="Garamond"/>
          <w:sz w:val="24"/>
          <w:szCs w:val="24"/>
        </w:rPr>
        <w:footnoteReference w:id="1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14:paraId="3212E19D" w14:textId="77777777"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14:paraId="1965FF62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14:paraId="790300AE" w14:textId="77777777"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74682E">
        <w:rPr>
          <w:rFonts w:ascii="Garamond" w:hAnsi="Garamond" w:cs="Arial"/>
          <w:sz w:val="24"/>
          <w:szCs w:val="24"/>
        </w:rPr>
        <w:t xml:space="preserve">Alberto </w:t>
      </w:r>
      <w:r w:rsidRPr="0074682E">
        <w:rPr>
          <w:rFonts w:ascii="Garamond" w:hAnsi="Garamond" w:cs="Arial"/>
          <w:sz w:val="24"/>
          <w:szCs w:val="24"/>
        </w:rPr>
        <w:t xml:space="preserve">Bergamini, 50 – 00159, Roma. </w:t>
      </w:r>
    </w:p>
    <w:p w14:paraId="033E0841" w14:textId="77777777"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per Autostrade per l’Italia S.p.A. è l’Ing. Diego Galletta, domiciliato per la carica presso la sede della Società.</w:t>
      </w:r>
    </w:p>
    <w:p w14:paraId="7DCF4E98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15072B23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14:paraId="4F0EA951" w14:textId="77777777"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14:paraId="00826CD5" w14:textId="77777777"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14:paraId="2695EA24" w14:textId="77777777"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14:paraId="60443AD9" w14:textId="77777777"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14:paraId="34927F05" w14:textId="77777777"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14:paraId="731FBF6D" w14:textId="77777777"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14:paraId="23FFA5EC" w14:textId="77777777"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14:paraId="218D02D0" w14:textId="77777777"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39B1A241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14:paraId="6EAA7665" w14:textId="77777777"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proofErr w:type="gramStart"/>
      <w:r w:rsidRPr="0074682E">
        <w:rPr>
          <w:rFonts w:ascii="Garamond" w:hAnsi="Garamond" w:cs="Arial"/>
          <w:sz w:val="24"/>
          <w:szCs w:val="24"/>
        </w:rPr>
        <w:t xml:space="preserve">conservati </w:t>
      </w:r>
      <w:r w:rsidR="00EA7D5D" w:rsidRPr="0074682E">
        <w:rPr>
          <w:rFonts w:ascii="Garamond" w:hAnsi="Garamond" w:cs="Arial"/>
          <w:sz w:val="24"/>
          <w:szCs w:val="24"/>
        </w:rPr>
        <w:t xml:space="preserve"> a</w:t>
      </w:r>
      <w:proofErr w:type="gramEnd"/>
      <w:r w:rsidR="00EA7D5D" w:rsidRPr="0074682E">
        <w:rPr>
          <w:rFonts w:ascii="Garamond" w:hAnsi="Garamond" w:cs="Arial"/>
          <w:sz w:val="24"/>
          <w:szCs w:val="24"/>
        </w:rPr>
        <w:t xml:space="preserve"> mezzo di strumenti  informatici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14:paraId="1C8CF848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671D91BC" w14:textId="77777777"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14:paraId="746CC03F" w14:textId="77777777"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lett.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14:paraId="0B1820C2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37AD6D4C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14:paraId="1346C6A4" w14:textId="77777777"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14:paraId="1D3F46BD" w14:textId="77777777"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lastRenderedPageBreak/>
        <w:t xml:space="preserve">Possono venire a conoscenza dei suoi dati, soggetti terzi (società controllanti/controllate coinvolte ovvero a Società Terze) tenuti a trattare le informazioni per le medesime finalità di cui al punto 3, che sono, all’uopo, nominati “responsabili del trattamento”. </w:t>
      </w:r>
    </w:p>
    <w:p w14:paraId="1F898D3D" w14:textId="77777777"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</w:t>
      </w:r>
      <w:proofErr w:type="spellStart"/>
      <w:r w:rsidRPr="0074682E">
        <w:rPr>
          <w:rFonts w:ascii="Garamond" w:hAnsi="Garamond" w:cs="Arial"/>
          <w:sz w:val="24"/>
          <w:szCs w:val="24"/>
        </w:rPr>
        <w:t>BravoSolution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r w:rsidR="00C22820">
        <w:rPr>
          <w:rFonts w:ascii="Garamond" w:hAnsi="Garamond" w:cs="Arial"/>
          <w:sz w:val="24"/>
          <w:szCs w:val="24"/>
        </w:rPr>
        <w:t>Jagg</w:t>
      </w:r>
      <w:r w:rsidR="00F23E4B">
        <w:rPr>
          <w:rFonts w:ascii="Garamond" w:hAnsi="Garamond" w:cs="Arial"/>
          <w:sz w:val="24"/>
          <w:szCs w:val="24"/>
        </w:rPr>
        <w:t>a</w:t>
      </w:r>
      <w:r w:rsidR="00C22820">
        <w:rPr>
          <w:rFonts w:ascii="Garamond" w:hAnsi="Garamond" w:cs="Arial"/>
          <w:sz w:val="24"/>
          <w:szCs w:val="24"/>
        </w:rPr>
        <w:t xml:space="preserve">er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 xml:space="preserve">con sede in Milano Via </w:t>
      </w:r>
      <w:proofErr w:type="spellStart"/>
      <w:r w:rsidRPr="0074682E">
        <w:rPr>
          <w:rFonts w:ascii="Garamond" w:hAnsi="Garamond" w:cs="Arial"/>
          <w:sz w:val="24"/>
          <w:szCs w:val="24"/>
        </w:rPr>
        <w:t>Rombon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14:paraId="7AFC290F" w14:textId="77777777"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14:paraId="36C024BA" w14:textId="77777777"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044DCC37" w14:textId="77777777"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14:paraId="37A008E3" w14:textId="77777777"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1181BB11" w14:textId="77777777"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14:paraId="38F24368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14:paraId="4110CA84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14:paraId="3C360CB6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al seguente indirizzo PEC: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00926508" w14:textId="77777777" w:rsidR="00FF42BB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p w14:paraId="0B3A9F41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62FC2EB2" w14:textId="77777777" w:rsidR="00C73AE9" w:rsidRPr="0074682E" w:rsidRDefault="00C73AE9" w:rsidP="009D511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MODULO PER IL CONSENSO</w:t>
      </w:r>
    </w:p>
    <w:p w14:paraId="7F983CD6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Il/La sottoscritto/a __________________________________</w:t>
      </w:r>
      <w:r w:rsidR="009D5119">
        <w:rPr>
          <w:rFonts w:ascii="Garamond" w:hAnsi="Garamond" w:cs="Arial"/>
          <w:sz w:val="24"/>
          <w:szCs w:val="24"/>
        </w:rPr>
        <w:t>_____________________________</w:t>
      </w:r>
      <w:r w:rsidRPr="0074682E">
        <w:rPr>
          <w:rFonts w:ascii="Garamond" w:hAnsi="Garamond" w:cs="Arial"/>
          <w:sz w:val="24"/>
          <w:szCs w:val="24"/>
        </w:rPr>
        <w:t xml:space="preserve">, </w:t>
      </w:r>
    </w:p>
    <w:p w14:paraId="0E62E1EB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 fronte dell’informativa ricevuta</w:t>
      </w:r>
      <w:r w:rsidR="000F2577" w:rsidRPr="000F2577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ai sensi dell’art. 13 del Regolamento Europeo n. 679/2016.</w:t>
      </w:r>
      <w:r w:rsidRPr="0074682E">
        <w:rPr>
          <w:rFonts w:ascii="Garamond" w:hAnsi="Garamond" w:cs="Arial"/>
          <w:sz w:val="24"/>
          <w:szCs w:val="24"/>
        </w:rPr>
        <w:t xml:space="preserve">: </w:t>
      </w:r>
    </w:p>
    <w:p w14:paraId="0281B7BC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-</w:t>
      </w:r>
      <w:r w:rsidRPr="0074682E">
        <w:rPr>
          <w:rFonts w:ascii="Garamond" w:hAnsi="Garamond" w:cs="Arial"/>
          <w:sz w:val="24"/>
          <w:szCs w:val="24"/>
        </w:rPr>
        <w:tab/>
        <w:t xml:space="preserve">per quanto riguarda </w:t>
      </w:r>
      <w:r w:rsidR="000F2577">
        <w:rPr>
          <w:rFonts w:ascii="Garamond" w:hAnsi="Garamond" w:cs="Arial"/>
          <w:sz w:val="24"/>
          <w:szCs w:val="24"/>
        </w:rPr>
        <w:t>i</w:t>
      </w:r>
      <w:r w:rsidRPr="0074682E">
        <w:rPr>
          <w:rFonts w:ascii="Garamond" w:hAnsi="Garamond" w:cs="Arial"/>
          <w:sz w:val="24"/>
          <w:szCs w:val="24"/>
        </w:rPr>
        <w:t>l</w:t>
      </w:r>
      <w:r w:rsidR="000F2577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 dei propri dati giudiziari sempre nei limiti in cui il trattamento sia strumentale alla specifica finalità perseguita</w:t>
      </w:r>
      <w:r w:rsidR="000F2577">
        <w:rPr>
          <w:rFonts w:ascii="Garamond" w:hAnsi="Garamond" w:cs="Arial"/>
          <w:sz w:val="24"/>
          <w:szCs w:val="24"/>
        </w:rPr>
        <w:t xml:space="preserve"> di cui al punto 3</w:t>
      </w:r>
    </w:p>
    <w:p w14:paraId="45726616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50C33C13" w14:textId="77777777" w:rsidR="00C73AE9" w:rsidRPr="0074682E" w:rsidRDefault="00C73AE9" w:rsidP="009D5119">
      <w:pPr>
        <w:spacing w:after="0" w:line="240" w:lineRule="auto"/>
        <w:ind w:left="1416" w:firstLine="708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CE95B9" wp14:editId="26529494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70FD89" id="Rettangolo 1" o:spid="_x0000_s1026" style="position:absolute;margin-left:218.55pt;margin-top:2.95pt;width:11.5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"/>
            </w:pict>
          </mc:Fallback>
        </mc:AlternateContent>
      </w: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1AB859" wp14:editId="211F0C38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5DCB37" id="Rettangolo 3" o:spid="_x0000_s1026" style="position:absolute;margin-left:84.3pt;margin-top:2.95pt;width:11.5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"/>
            </w:pict>
          </mc:Fallback>
        </mc:AlternateContent>
      </w:r>
      <w:r w:rsidRPr="0074682E">
        <w:rPr>
          <w:rFonts w:ascii="Garamond" w:hAnsi="Garamond" w:cs="Arial"/>
          <w:sz w:val="24"/>
          <w:szCs w:val="24"/>
        </w:rPr>
        <w:t xml:space="preserve">presta il consenso </w:t>
      </w:r>
      <w:r w:rsidRPr="0074682E">
        <w:rPr>
          <w:rFonts w:ascii="Garamond" w:hAnsi="Garamond" w:cs="Arial"/>
          <w:sz w:val="24"/>
          <w:szCs w:val="24"/>
        </w:rPr>
        <w:tab/>
      </w:r>
      <w:r w:rsidRPr="0074682E">
        <w:rPr>
          <w:rFonts w:ascii="Garamond" w:hAnsi="Garamond" w:cs="Arial"/>
          <w:sz w:val="24"/>
          <w:szCs w:val="24"/>
        </w:rPr>
        <w:tab/>
        <w:t>nega il consenso</w:t>
      </w:r>
    </w:p>
    <w:p w14:paraId="6CE48CD3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16FB7863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484619A6" w14:textId="77777777" w:rsidR="004C07AC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Data ___ / ___ / ______ </w:t>
      </w:r>
    </w:p>
    <w:p w14:paraId="4452CB2C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374936F8" w14:textId="77777777" w:rsidR="000C087A" w:rsidRPr="0074682E" w:rsidRDefault="004C07AC" w:rsidP="009D5119">
      <w:pPr>
        <w:spacing w:after="0" w:line="240" w:lineRule="auto"/>
        <w:rPr>
          <w:rFonts w:ascii="Garamond" w:hAnsi="Garamond" w:cs="Bookman Old Style"/>
          <w:color w:val="000000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Firma (digitale)</w:t>
      </w:r>
    </w:p>
    <w:sectPr w:rsidR="000C087A" w:rsidRPr="00746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37979" w14:textId="77777777" w:rsidR="00CE4075" w:rsidRDefault="00CE4075" w:rsidP="004C07AC">
      <w:pPr>
        <w:spacing w:after="0" w:line="240" w:lineRule="auto"/>
      </w:pPr>
      <w:r>
        <w:separator/>
      </w:r>
    </w:p>
  </w:endnote>
  <w:endnote w:type="continuationSeparator" w:id="0">
    <w:p w14:paraId="5BD0DB3A" w14:textId="77777777" w:rsidR="00CE4075" w:rsidRDefault="00CE4075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B1DEE" w14:textId="77777777" w:rsidR="00CE4075" w:rsidRDefault="00CE4075" w:rsidP="004C07AC">
      <w:pPr>
        <w:spacing w:after="0" w:line="240" w:lineRule="auto"/>
      </w:pPr>
      <w:r>
        <w:separator/>
      </w:r>
    </w:p>
  </w:footnote>
  <w:footnote w:type="continuationSeparator" w:id="0">
    <w:p w14:paraId="0CFFFD0A" w14:textId="77777777" w:rsidR="00CE4075" w:rsidRDefault="00CE4075" w:rsidP="004C07AC">
      <w:pPr>
        <w:spacing w:after="0" w:line="240" w:lineRule="auto"/>
      </w:pPr>
      <w:r>
        <w:continuationSeparator/>
      </w:r>
    </w:p>
  </w:footnote>
  <w:footnote w:id="1">
    <w:p w14:paraId="703DAF85" w14:textId="77777777" w:rsidR="006256E4" w:rsidRDefault="006256E4" w:rsidP="004C07AC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 w15:restartNumberingAfterBreak="0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783"/>
    <w:rsid w:val="000738D6"/>
    <w:rsid w:val="00076128"/>
    <w:rsid w:val="000C087A"/>
    <w:rsid w:val="000F2577"/>
    <w:rsid w:val="0010527F"/>
    <w:rsid w:val="0012121A"/>
    <w:rsid w:val="00170558"/>
    <w:rsid w:val="001D6A87"/>
    <w:rsid w:val="00272293"/>
    <w:rsid w:val="00344F01"/>
    <w:rsid w:val="003C4F60"/>
    <w:rsid w:val="003D49B3"/>
    <w:rsid w:val="00482892"/>
    <w:rsid w:val="004C07AC"/>
    <w:rsid w:val="00526511"/>
    <w:rsid w:val="00570EF5"/>
    <w:rsid w:val="005E27C9"/>
    <w:rsid w:val="005F061D"/>
    <w:rsid w:val="006256E4"/>
    <w:rsid w:val="00643A79"/>
    <w:rsid w:val="00645CA0"/>
    <w:rsid w:val="00670776"/>
    <w:rsid w:val="00672E80"/>
    <w:rsid w:val="00712AA4"/>
    <w:rsid w:val="0074682E"/>
    <w:rsid w:val="007D2ECF"/>
    <w:rsid w:val="007F42DA"/>
    <w:rsid w:val="00830A9B"/>
    <w:rsid w:val="0084392E"/>
    <w:rsid w:val="0087264D"/>
    <w:rsid w:val="00880EE6"/>
    <w:rsid w:val="008B54E8"/>
    <w:rsid w:val="00953932"/>
    <w:rsid w:val="00967D48"/>
    <w:rsid w:val="009755BC"/>
    <w:rsid w:val="00994783"/>
    <w:rsid w:val="009D5119"/>
    <w:rsid w:val="009E53D2"/>
    <w:rsid w:val="00A13721"/>
    <w:rsid w:val="00AC6D28"/>
    <w:rsid w:val="00AD1B1B"/>
    <w:rsid w:val="00B52161"/>
    <w:rsid w:val="00C22820"/>
    <w:rsid w:val="00C73AE9"/>
    <w:rsid w:val="00CE4075"/>
    <w:rsid w:val="00D16AA2"/>
    <w:rsid w:val="00D96218"/>
    <w:rsid w:val="00DA7E01"/>
    <w:rsid w:val="00DC15D0"/>
    <w:rsid w:val="00E32268"/>
    <w:rsid w:val="00E34855"/>
    <w:rsid w:val="00E836CE"/>
    <w:rsid w:val="00E934B6"/>
    <w:rsid w:val="00EA7D5D"/>
    <w:rsid w:val="00ED593D"/>
    <w:rsid w:val="00F23E4B"/>
    <w:rsid w:val="00F32FB7"/>
    <w:rsid w:val="00F80BB4"/>
    <w:rsid w:val="00FB0A6E"/>
    <w:rsid w:val="00FB37C2"/>
    <w:rsid w:val="00FC500E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9F9C1"/>
  <w15:docId w15:val="{DFF9B570-FE2C-4EA4-8758-B4B6E6B2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Grillo, Riccardo</cp:lastModifiedBy>
  <cp:revision>9</cp:revision>
  <cp:lastPrinted>2018-06-01T11:37:00Z</cp:lastPrinted>
  <dcterms:created xsi:type="dcterms:W3CDTF">2018-07-05T16:56:00Z</dcterms:created>
  <dcterms:modified xsi:type="dcterms:W3CDTF">2021-02-01T15:56:00Z</dcterms:modified>
</cp:coreProperties>
</file>